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5D" w:rsidRDefault="0080255D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Pr="00E86E1A" w:rsidRDefault="007E16C9" w:rsidP="00DF441B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15"/>
          <w:szCs w:val="15"/>
          <w:u w:val="single"/>
        </w:rPr>
      </w:pPr>
    </w:p>
    <w:p w:rsidR="00E86E1A" w:rsidRPr="0080255D" w:rsidRDefault="00E86E1A" w:rsidP="004B4690">
      <w:pP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5"/>
          <w:szCs w:val="15"/>
        </w:rPr>
      </w:pPr>
    </w:p>
    <w:p w:rsidR="00FB00D2" w:rsidRPr="00FB00D2" w:rsidRDefault="00FB00D2" w:rsidP="00D57D0D">
      <w:pPr>
        <w:spacing w:after="150" w:line="240" w:lineRule="auto"/>
        <w:ind w:left="-284" w:right="-469"/>
        <w:jc w:val="center"/>
        <w:rPr>
          <w:rFonts w:ascii="Arial" w:eastAsia="Times New Roman" w:hAnsi="Arial" w:cs="Arial"/>
          <w:b/>
          <w:bCs/>
          <w:color w:val="19405D"/>
          <w:u w:val="single"/>
        </w:rPr>
      </w:pPr>
      <w:r w:rsidRPr="00FB00D2">
        <w:rPr>
          <w:rFonts w:ascii="Arial" w:eastAsia="Times New Roman" w:hAnsi="Arial" w:cs="Arial"/>
          <w:b/>
          <w:bCs/>
          <w:color w:val="19405D"/>
          <w:u w:val="single"/>
        </w:rPr>
        <w:t>Details of Total Bed Days Occupied in the last calendar year (i.e.1st Jan </w:t>
      </w:r>
      <w:r w:rsidR="002E01C6">
        <w:rPr>
          <w:rFonts w:ascii="Arial" w:eastAsia="Times New Roman" w:hAnsi="Arial" w:cs="Arial"/>
          <w:b/>
          <w:bCs/>
          <w:color w:val="19405D"/>
          <w:u w:val="single"/>
        </w:rPr>
        <w:t>2024</w:t>
      </w:r>
      <w:r w:rsidRPr="00FB00D2">
        <w:rPr>
          <w:rFonts w:ascii="Arial" w:eastAsia="Times New Roman" w:hAnsi="Arial" w:cs="Arial"/>
          <w:b/>
          <w:bCs/>
          <w:color w:val="19405D"/>
          <w:u w:val="single"/>
        </w:rPr>
        <w:t> - 31st Dec </w:t>
      </w:r>
      <w:r w:rsidR="00781321">
        <w:rPr>
          <w:rFonts w:ascii="Arial" w:eastAsia="Times New Roman" w:hAnsi="Arial" w:cs="Arial"/>
          <w:b/>
          <w:bCs/>
          <w:color w:val="19405D"/>
          <w:u w:val="single"/>
        </w:rPr>
        <w:t>202</w:t>
      </w:r>
      <w:r w:rsidR="002E01C6">
        <w:rPr>
          <w:rFonts w:ascii="Arial" w:eastAsia="Times New Roman" w:hAnsi="Arial" w:cs="Arial"/>
          <w:b/>
          <w:bCs/>
          <w:color w:val="19405D"/>
          <w:u w:val="single"/>
        </w:rPr>
        <w:t>4</w:t>
      </w:r>
      <w:r w:rsidRPr="00FB00D2">
        <w:rPr>
          <w:rFonts w:ascii="Arial" w:eastAsia="Times New Roman" w:hAnsi="Arial" w:cs="Arial"/>
          <w:b/>
          <w:bCs/>
          <w:color w:val="19405D"/>
          <w:u w:val="single"/>
        </w:rPr>
        <w:t>)</w:t>
      </w:r>
    </w:p>
    <w:p w:rsidR="00C85A50" w:rsidRDefault="00C85A50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2949"/>
        <w:tblW w:w="5881" w:type="pct"/>
        <w:tblBorders>
          <w:top w:val="single" w:sz="6" w:space="0" w:color="BAC4C5"/>
          <w:left w:val="single" w:sz="6" w:space="0" w:color="BAC4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43"/>
        <w:gridCol w:w="567"/>
        <w:gridCol w:w="578"/>
        <w:gridCol w:w="633"/>
        <w:gridCol w:w="600"/>
        <w:gridCol w:w="644"/>
        <w:gridCol w:w="578"/>
        <w:gridCol w:w="522"/>
        <w:gridCol w:w="611"/>
        <w:gridCol w:w="567"/>
        <w:gridCol w:w="566"/>
        <w:gridCol w:w="600"/>
        <w:gridCol w:w="577"/>
        <w:gridCol w:w="1222"/>
      </w:tblGrid>
      <w:tr w:rsidR="00A371DD" w:rsidRPr="00FB00D2" w:rsidTr="00A371DD">
        <w:trPr>
          <w:trHeight w:val="345"/>
        </w:trPr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S.No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 of the Departments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Feb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Apr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Jul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Aug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Sep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Oct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Nov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noWrap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43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Dept. Total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Kayachikitsa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(</w:t>
            </w: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Rasayan&amp;Manasrogetc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D9612E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211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169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173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278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243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340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334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415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390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204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3059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Panchkarma</w:t>
            </w:r>
            <w:proofErr w:type="spellEnd"/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147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147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114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142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235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272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262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378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364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407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367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187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3022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Shalya</w:t>
            </w:r>
            <w:proofErr w:type="spellEnd"/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107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101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138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138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127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165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152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173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175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123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1601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Shalakya</w:t>
            </w:r>
            <w:proofErr w:type="spellEnd"/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49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89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116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101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120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121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90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1026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Prasuti&amp;StriRoga</w:t>
            </w:r>
            <w:proofErr w:type="spellEnd"/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68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98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161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158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137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182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169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224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105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1598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Kaumarbhrittya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(</w:t>
            </w: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Balrog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22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50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48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36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509</w:t>
            </w:r>
          </w:p>
        </w:tc>
      </w:tr>
      <w:tr w:rsidR="00A371DD" w:rsidRPr="00FB00D2" w:rsidTr="00C24572">
        <w:tc>
          <w:tcPr>
            <w:tcW w:w="1215" w:type="pct"/>
            <w:gridSpan w:val="2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Month Total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593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561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453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581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0E3741" w:rsidP="00A371DD">
            <w:r>
              <w:t>846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0E3741" w:rsidP="00A371DD">
            <w:r>
              <w:t>1010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0E3741" w:rsidP="00A371DD">
            <w:r>
              <w:t>906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0E3741" w:rsidP="00A371DD">
            <w:r>
              <w:t>1240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1184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1347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1339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755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DB5A3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10815</w:t>
            </w:r>
          </w:p>
        </w:tc>
      </w:tr>
    </w:tbl>
    <w:p w:rsidR="00C85A50" w:rsidRDefault="00C85A50">
      <w:pPr>
        <w:rPr>
          <w:color w:val="000000" w:themeColor="text1"/>
        </w:rPr>
      </w:pPr>
    </w:p>
    <w:p w:rsidR="00C85A50" w:rsidRDefault="00C85A50">
      <w:pPr>
        <w:rPr>
          <w:color w:val="000000" w:themeColor="text1"/>
        </w:rPr>
      </w:pPr>
    </w:p>
    <w:p w:rsidR="00FB00D2" w:rsidRPr="00FB00D2" w:rsidRDefault="00FB00D2" w:rsidP="00A034A3">
      <w:pPr>
        <w:spacing w:after="150" w:line="240" w:lineRule="auto"/>
        <w:ind w:left="-567" w:right="-469"/>
        <w:jc w:val="center"/>
        <w:rPr>
          <w:rFonts w:ascii="Arial" w:eastAsia="Times New Roman" w:hAnsi="Arial" w:cs="Arial"/>
          <w:b/>
          <w:bCs/>
          <w:u w:val="single"/>
        </w:rPr>
      </w:pPr>
      <w:r w:rsidRPr="00FB00D2">
        <w:rPr>
          <w:rFonts w:ascii="Arial" w:eastAsia="Times New Roman" w:hAnsi="Arial" w:cs="Arial"/>
          <w:b/>
          <w:bCs/>
          <w:u w:val="single"/>
        </w:rPr>
        <w:t>Total Number of Beds Existed in the last calendar year (i.e.1st Jan </w:t>
      </w:r>
      <w:r w:rsidR="00800908">
        <w:rPr>
          <w:rFonts w:ascii="Arial" w:eastAsia="Times New Roman" w:hAnsi="Arial" w:cs="Arial"/>
          <w:b/>
          <w:bCs/>
          <w:u w:val="single"/>
        </w:rPr>
        <w:t>2024</w:t>
      </w:r>
      <w:r w:rsidR="00C74990">
        <w:rPr>
          <w:rFonts w:ascii="Arial" w:eastAsia="Times New Roman" w:hAnsi="Arial" w:cs="Arial"/>
          <w:b/>
          <w:bCs/>
          <w:u w:val="single"/>
        </w:rPr>
        <w:t xml:space="preserve"> - </w:t>
      </w:r>
      <w:r w:rsidRPr="00E86E1A">
        <w:rPr>
          <w:rFonts w:ascii="Arial" w:eastAsia="Times New Roman" w:hAnsi="Arial" w:cs="Arial"/>
          <w:b/>
          <w:bCs/>
          <w:u w:val="single"/>
        </w:rPr>
        <w:t>31</w:t>
      </w:r>
      <w:r w:rsidRPr="00E86E1A">
        <w:rPr>
          <w:rFonts w:ascii="Arial" w:eastAsia="Times New Roman" w:hAnsi="Arial" w:cs="Arial"/>
          <w:b/>
          <w:bCs/>
          <w:u w:val="single"/>
          <w:vertAlign w:val="superscript"/>
        </w:rPr>
        <w:t>st</w:t>
      </w:r>
      <w:r w:rsidRPr="00FB00D2">
        <w:rPr>
          <w:rFonts w:ascii="Arial" w:eastAsia="Times New Roman" w:hAnsi="Arial" w:cs="Arial"/>
          <w:b/>
          <w:bCs/>
          <w:u w:val="single"/>
        </w:rPr>
        <w:t>Dec </w:t>
      </w:r>
      <w:r w:rsidR="00800908">
        <w:rPr>
          <w:rFonts w:ascii="Arial" w:eastAsia="Times New Roman" w:hAnsi="Arial" w:cs="Arial"/>
          <w:b/>
          <w:bCs/>
          <w:u w:val="single"/>
        </w:rPr>
        <w:t>2024</w:t>
      </w:r>
      <w:r w:rsidRPr="00FB00D2">
        <w:rPr>
          <w:rFonts w:ascii="Arial" w:eastAsia="Times New Roman" w:hAnsi="Arial" w:cs="Arial"/>
          <w:b/>
          <w:bCs/>
          <w:u w:val="single"/>
        </w:rPr>
        <w:t>)</w:t>
      </w:r>
    </w:p>
    <w:tbl>
      <w:tblPr>
        <w:tblW w:w="5000" w:type="pct"/>
        <w:tblBorders>
          <w:top w:val="single" w:sz="6" w:space="0" w:color="BAC4C5"/>
          <w:left w:val="single" w:sz="6" w:space="0" w:color="BAC4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878"/>
        <w:gridCol w:w="2268"/>
        <w:gridCol w:w="2270"/>
        <w:gridCol w:w="1022"/>
      </w:tblGrid>
      <w:tr w:rsidR="00FB00D2" w:rsidRPr="00FB00D2" w:rsidTr="00E86E1A">
        <w:trPr>
          <w:trHeight w:val="345"/>
        </w:trPr>
        <w:tc>
          <w:tcPr>
            <w:tcW w:w="383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S.No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17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 of the Departments</w:t>
            </w:r>
          </w:p>
        </w:tc>
        <w:tc>
          <w:tcPr>
            <w:tcW w:w="1367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 of Existing beds for UG</w:t>
            </w:r>
          </w:p>
        </w:tc>
        <w:tc>
          <w:tcPr>
            <w:tcW w:w="1367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Additional Bed For existing PG(Clinical </w:t>
            </w: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Dept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: bed ratio 1:4</w:t>
            </w:r>
          </w:p>
        </w:tc>
        <w:tc>
          <w:tcPr>
            <w:tcW w:w="667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no of available beds</w:t>
            </w:r>
          </w:p>
        </w:tc>
      </w:tr>
      <w:tr w:rsidR="00FB00D2" w:rsidRPr="00FB00D2" w:rsidTr="00E86E1A"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Kayachikitsa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(</w:t>
            </w: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PanchkarmaRasayan&amp;Manasrogetc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FB00D2" w:rsidRPr="00FB00D2" w:rsidRDefault="00846A93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925471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</w:t>
            </w:r>
          </w:p>
        </w:tc>
      </w:tr>
      <w:tr w:rsidR="00FB00D2" w:rsidRPr="00FB00D2" w:rsidTr="00E86E1A"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Shalya</w:t>
            </w:r>
            <w:proofErr w:type="spellEnd"/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FB00D2" w:rsidRPr="00FB00D2" w:rsidRDefault="00846A93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08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925471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08</w:t>
            </w:r>
          </w:p>
        </w:tc>
      </w:tr>
      <w:tr w:rsidR="00FB00D2" w:rsidRPr="00FB00D2" w:rsidTr="00E86E1A"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Shalakya</w:t>
            </w:r>
            <w:proofErr w:type="spellEnd"/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FB00D2" w:rsidRPr="00FB00D2" w:rsidRDefault="00846A93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07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925471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07</w:t>
            </w:r>
          </w:p>
        </w:tc>
      </w:tr>
      <w:tr w:rsidR="00FB00D2" w:rsidRPr="00FB00D2" w:rsidTr="00E86E1A"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Prasuti&amp;StriRoga</w:t>
            </w:r>
            <w:proofErr w:type="spellEnd"/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FB00D2" w:rsidRPr="00FB00D2" w:rsidRDefault="00846A93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08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925471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08</w:t>
            </w:r>
          </w:p>
        </w:tc>
      </w:tr>
      <w:tr w:rsidR="00FB00D2" w:rsidRPr="00FB00D2" w:rsidTr="00E86E1A">
        <w:tc>
          <w:tcPr>
            <w:tcW w:w="0" w:type="auto"/>
            <w:tcBorders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Kaumarbhritya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(</w:t>
            </w: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Balrog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  <w:r w:rsidR="00846A9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925471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07</w:t>
            </w:r>
          </w:p>
        </w:tc>
      </w:tr>
    </w:tbl>
    <w:p w:rsidR="00FB00D2" w:rsidRPr="00FB00D2" w:rsidRDefault="00FB00D2" w:rsidP="00FB00D2">
      <w:pPr>
        <w:spacing w:after="0" w:line="240" w:lineRule="auto"/>
        <w:rPr>
          <w:rFonts w:ascii="Arial" w:eastAsia="Times New Roman" w:hAnsi="Arial" w:cs="Arial"/>
          <w:vanish/>
          <w:color w:val="19405D"/>
          <w:sz w:val="17"/>
          <w:szCs w:val="17"/>
        </w:rPr>
      </w:pPr>
    </w:p>
    <w:p w:rsidR="00FB00D2" w:rsidRPr="00FB00D2" w:rsidRDefault="00FB00D2" w:rsidP="00FB00D2">
      <w:pPr>
        <w:spacing w:after="0" w:line="240" w:lineRule="auto"/>
        <w:rPr>
          <w:rFonts w:ascii="Arial" w:eastAsia="Times New Roman" w:hAnsi="Arial" w:cs="Arial"/>
          <w:vanish/>
          <w:color w:val="19405D"/>
          <w:sz w:val="17"/>
          <w:szCs w:val="17"/>
        </w:rPr>
      </w:pPr>
    </w:p>
    <w:tbl>
      <w:tblPr>
        <w:tblW w:w="4824" w:type="pct"/>
        <w:tblInd w:w="330" w:type="dxa"/>
        <w:shd w:val="clear" w:color="auto" w:fill="EAF4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2"/>
        <w:gridCol w:w="2258"/>
      </w:tblGrid>
      <w:tr w:rsidR="00FB00D2" w:rsidRPr="00FB00D2" w:rsidTr="00E86E1A">
        <w:tc>
          <w:tcPr>
            <w:tcW w:w="3750" w:type="pct"/>
            <w:shd w:val="clear" w:color="auto" w:fill="EAF4F9"/>
            <w:tcMar>
              <w:top w:w="0" w:type="dxa"/>
              <w:left w:w="330" w:type="dxa"/>
              <w:bottom w:w="0" w:type="dxa"/>
              <w:right w:w="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45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FB00D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Total Number of Beds Existed in the last calendar year (i.e.1st </w:t>
            </w:r>
            <w:r w:rsidR="0080090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Jan 2024 - 31st Dec 2024</w:t>
            </w:r>
            <w:r w:rsidRPr="00FB00D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250" w:type="pct"/>
            <w:shd w:val="clear" w:color="auto" w:fill="EAF4F9"/>
            <w:tcMar>
              <w:top w:w="0" w:type="dxa"/>
              <w:left w:w="330" w:type="dxa"/>
              <w:bottom w:w="0" w:type="dxa"/>
              <w:right w:w="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</w:pPr>
            <w:r w:rsidRPr="00FB00D2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60</w:t>
            </w:r>
          </w:p>
        </w:tc>
      </w:tr>
      <w:tr w:rsidR="00FB00D2" w:rsidRPr="00FB00D2" w:rsidTr="00E86E1A">
        <w:tc>
          <w:tcPr>
            <w:tcW w:w="3750" w:type="pct"/>
            <w:shd w:val="clear" w:color="auto" w:fill="EAF4F9"/>
            <w:tcMar>
              <w:top w:w="0" w:type="dxa"/>
              <w:left w:w="330" w:type="dxa"/>
              <w:bottom w:w="0" w:type="dxa"/>
              <w:right w:w="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45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FB00D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Bed Occupancy in % :</w:t>
            </w:r>
            <w:r w:rsidR="00A91E4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r w:rsidR="000B755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50.42</w:t>
            </w:r>
            <w:r w:rsidR="000A14A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50" w:type="pct"/>
            <w:shd w:val="clear" w:color="auto" w:fill="EAF4F9"/>
            <w:tcMar>
              <w:top w:w="0" w:type="dxa"/>
              <w:left w:w="330" w:type="dxa"/>
              <w:bottom w:w="0" w:type="dxa"/>
              <w:right w:w="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</w:pPr>
          </w:p>
        </w:tc>
      </w:tr>
    </w:tbl>
    <w:p w:rsidR="00FB00D2" w:rsidRDefault="00FB00D2">
      <w:pPr>
        <w:rPr>
          <w:color w:val="000000" w:themeColor="text1"/>
        </w:rPr>
      </w:pPr>
    </w:p>
    <w:p w:rsidR="007C5CF0" w:rsidRDefault="007C5CF0">
      <w:pPr>
        <w:rPr>
          <w:color w:val="000000" w:themeColor="text1"/>
        </w:rPr>
      </w:pPr>
    </w:p>
    <w:p w:rsidR="00FD5511" w:rsidRDefault="00FD5511">
      <w:pPr>
        <w:rPr>
          <w:b/>
          <w:color w:val="000000" w:themeColor="text1"/>
        </w:rPr>
      </w:pPr>
    </w:p>
    <w:p w:rsidR="00FD5511" w:rsidRDefault="00FD5511">
      <w:pPr>
        <w:rPr>
          <w:b/>
          <w:color w:val="000000" w:themeColor="text1"/>
        </w:rPr>
      </w:pPr>
    </w:p>
    <w:p w:rsidR="00FA15F5" w:rsidRPr="00617A3A" w:rsidRDefault="00FA15F5" w:rsidP="00CC4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</w:pP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>No. of OPD (Out Patients Department) Patients in the calendar year</w:t>
      </w:r>
      <w:r w:rsidR="00B42ED4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2024</w:t>
      </w: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(i.e.</w:t>
      </w:r>
      <w:r w:rsidR="00900021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from 1st JAN</w:t>
      </w:r>
      <w:r w:rsidR="00CC4418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> 2024</w:t>
      </w:r>
      <w:r w:rsidR="00B42ED4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to 31</w:t>
      </w:r>
      <w:r w:rsidR="00B42ED4" w:rsidRPr="00B42ED4">
        <w:rPr>
          <w:rFonts w:ascii="Arial" w:eastAsia="Times New Roman" w:hAnsi="Arial" w:cs="Arial"/>
          <w:b/>
          <w:bCs/>
          <w:color w:val="000000" w:themeColor="text1"/>
          <w:sz w:val="26"/>
          <w:u w:val="single"/>
          <w:vertAlign w:val="superscript"/>
        </w:rPr>
        <w:t>st</w:t>
      </w:r>
      <w:r w:rsidR="00B42ED4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DEC 2024</w:t>
      </w: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>)</w:t>
      </w:r>
    </w:p>
    <w:p w:rsidR="00FA15F5" w:rsidRDefault="00FA15F5" w:rsidP="00FA15F5">
      <w:pPr>
        <w:rPr>
          <w:color w:val="000000" w:themeColor="text1"/>
        </w:rPr>
      </w:pPr>
    </w:p>
    <w:p w:rsidR="00FA15F5" w:rsidRDefault="00FA15F5" w:rsidP="00FA15F5">
      <w:pPr>
        <w:rPr>
          <w:color w:val="000000" w:themeColor="text1"/>
        </w:rPr>
      </w:pPr>
    </w:p>
    <w:tbl>
      <w:tblPr>
        <w:tblW w:w="52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045"/>
        <w:gridCol w:w="512"/>
        <w:gridCol w:w="521"/>
        <w:gridCol w:w="571"/>
        <w:gridCol w:w="541"/>
        <w:gridCol w:w="581"/>
        <w:gridCol w:w="522"/>
        <w:gridCol w:w="472"/>
        <w:gridCol w:w="552"/>
        <w:gridCol w:w="512"/>
        <w:gridCol w:w="511"/>
        <w:gridCol w:w="541"/>
        <w:gridCol w:w="521"/>
        <w:gridCol w:w="642"/>
      </w:tblGrid>
      <w:tr w:rsidR="00FA15F5" w:rsidRPr="0080255D" w:rsidTr="00082B36">
        <w:trPr>
          <w:trHeight w:val="312"/>
        </w:trPr>
        <w:tc>
          <w:tcPr>
            <w:tcW w:w="30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110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Name of the Departments</w:t>
            </w:r>
          </w:p>
        </w:tc>
        <w:tc>
          <w:tcPr>
            <w:tcW w:w="26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Jan</w:t>
            </w:r>
          </w:p>
        </w:tc>
        <w:tc>
          <w:tcPr>
            <w:tcW w:w="26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Feb</w:t>
            </w:r>
          </w:p>
        </w:tc>
        <w:tc>
          <w:tcPr>
            <w:tcW w:w="29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27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Apr</w:t>
            </w:r>
          </w:p>
        </w:tc>
        <w:tc>
          <w:tcPr>
            <w:tcW w:w="29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May</w:t>
            </w:r>
          </w:p>
        </w:tc>
        <w:tc>
          <w:tcPr>
            <w:tcW w:w="26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Jun</w:t>
            </w:r>
          </w:p>
        </w:tc>
        <w:tc>
          <w:tcPr>
            <w:tcW w:w="24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Jul</w:t>
            </w:r>
          </w:p>
        </w:tc>
        <w:tc>
          <w:tcPr>
            <w:tcW w:w="28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Aug</w:t>
            </w:r>
          </w:p>
        </w:tc>
        <w:tc>
          <w:tcPr>
            <w:tcW w:w="26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Sep</w:t>
            </w:r>
          </w:p>
        </w:tc>
        <w:tc>
          <w:tcPr>
            <w:tcW w:w="26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Oct</w:t>
            </w:r>
          </w:p>
        </w:tc>
        <w:tc>
          <w:tcPr>
            <w:tcW w:w="27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Nov</w:t>
            </w:r>
          </w:p>
        </w:tc>
        <w:tc>
          <w:tcPr>
            <w:tcW w:w="26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Dec</w:t>
            </w:r>
          </w:p>
        </w:tc>
        <w:tc>
          <w:tcPr>
            <w:tcW w:w="33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Kayachikitsa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794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699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723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755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794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770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793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816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778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838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818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838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0D351A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9416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Pancha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karma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721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634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655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679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717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692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713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734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698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758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737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760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C0104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8498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Shalya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599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528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547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569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595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579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596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614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584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629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613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628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385356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708</w:t>
            </w:r>
            <w:r w:rsidR="00AD2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</w:tr>
      <w:tr w:rsidR="00FA15F5" w:rsidRPr="0080255D" w:rsidTr="00082B36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Shalakya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tantra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403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351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364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380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405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386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399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411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395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421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411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417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AD253C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4743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446E7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FA15F5"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Prasuti&amp;StriRoga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444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384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395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414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439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428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440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453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429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466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456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466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D8506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5214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446E7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FA15F5"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Kaumarbhrittya-BalRoga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444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383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394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416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439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427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440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453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429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466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456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466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D8506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5213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446E7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FA15F5"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Swasthavritta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&amp; Yoga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273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245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261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266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276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269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275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284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272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295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285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295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D8506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3296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446E7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FA15F5"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Aatyayika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(Casualty)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318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280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292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303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322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310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319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329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312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337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328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335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D8506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3785</w:t>
            </w:r>
          </w:p>
        </w:tc>
      </w:tr>
      <w:tr w:rsidR="00FA15F5" w:rsidRPr="0080255D" w:rsidTr="00E10F11">
        <w:tc>
          <w:tcPr>
            <w:tcW w:w="1416" w:type="pct"/>
            <w:gridSpan w:val="2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6B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  <w:t>Month Total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3996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3504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3631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3782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3987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3861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3975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4094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3897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4210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4104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4205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385356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4724</w:t>
            </w:r>
            <w:r w:rsidR="00B71F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</w:t>
            </w:r>
          </w:p>
        </w:tc>
      </w:tr>
    </w:tbl>
    <w:p w:rsidR="00FA15F5" w:rsidRDefault="00FA15F5" w:rsidP="00FA15F5">
      <w:pPr>
        <w:rPr>
          <w:color w:val="000000" w:themeColor="text1"/>
        </w:rPr>
      </w:pPr>
    </w:p>
    <w:p w:rsidR="00FA15F5" w:rsidRPr="00597509" w:rsidRDefault="00156204" w:rsidP="00FA15F5">
      <w:pPr>
        <w:rPr>
          <w:b/>
          <w:color w:val="000000" w:themeColor="text1"/>
        </w:rPr>
      </w:pPr>
      <w:r>
        <w:rPr>
          <w:b/>
          <w:color w:val="000000" w:themeColor="text1"/>
        </w:rPr>
        <w:t>GRAND TOTAL: 4724</w:t>
      </w:r>
      <w:r w:rsidR="00597509">
        <w:rPr>
          <w:b/>
          <w:color w:val="000000" w:themeColor="text1"/>
        </w:rPr>
        <w:t>6.</w:t>
      </w:r>
    </w:p>
    <w:p w:rsidR="00FA15F5" w:rsidRPr="00E86E1A" w:rsidRDefault="00FA15F5" w:rsidP="00FA15F5">
      <w:pPr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DETAILS OF IPD IN THE </w:t>
      </w:r>
      <w:r w:rsidRPr="00E86E1A">
        <w:rPr>
          <w:rFonts w:ascii="Arial" w:eastAsia="Times New Roman" w:hAnsi="Arial" w:cs="Arial"/>
          <w:b/>
          <w:bCs/>
          <w:color w:val="000000" w:themeColor="text1"/>
          <w:u w:val="single"/>
        </w:rPr>
        <w:t>CALE</w:t>
      </w: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NDAR YEAR </w:t>
      </w:r>
      <w:r w:rsidR="003C2945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2024 </w:t>
      </w: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>I.E.from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1</w:t>
      </w:r>
      <w:r w:rsidRPr="00DB3484">
        <w:rPr>
          <w:rFonts w:ascii="Arial" w:eastAsia="Times New Roman" w:hAnsi="Arial" w:cs="Arial"/>
          <w:b/>
          <w:bCs/>
          <w:color w:val="000000" w:themeColor="text1"/>
          <w:u w:val="single"/>
          <w:vertAlign w:val="superscript"/>
        </w:rPr>
        <w:t>st</w:t>
      </w: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JAN 202</w:t>
      </w:r>
      <w:r w:rsidR="00E10F11">
        <w:rPr>
          <w:rFonts w:ascii="Arial" w:eastAsia="Times New Roman" w:hAnsi="Arial" w:cs="Arial"/>
          <w:b/>
          <w:bCs/>
          <w:color w:val="000000" w:themeColor="text1"/>
          <w:u w:val="single"/>
        </w:rPr>
        <w:t>4</w:t>
      </w:r>
      <w:r w:rsidR="003C2945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to 31</w:t>
      </w:r>
      <w:r w:rsidR="003C2945" w:rsidRPr="003C2945">
        <w:rPr>
          <w:rFonts w:ascii="Arial" w:eastAsia="Times New Roman" w:hAnsi="Arial" w:cs="Arial"/>
          <w:b/>
          <w:bCs/>
          <w:color w:val="000000" w:themeColor="text1"/>
          <w:u w:val="single"/>
          <w:vertAlign w:val="superscript"/>
        </w:rPr>
        <w:t>st</w:t>
      </w:r>
      <w:r w:rsidR="003C2945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DEC 2024</w:t>
      </w:r>
      <w:r w:rsidRPr="00E86E1A">
        <w:rPr>
          <w:rFonts w:ascii="Arial" w:eastAsia="Times New Roman" w:hAnsi="Arial" w:cs="Arial"/>
          <w:b/>
          <w:bCs/>
          <w:color w:val="000000" w:themeColor="text1"/>
          <w:u w:val="single"/>
        </w:rPr>
        <w:t>)</w:t>
      </w:r>
    </w:p>
    <w:tbl>
      <w:tblPr>
        <w:tblW w:w="5303" w:type="pct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717"/>
        <w:gridCol w:w="512"/>
        <w:gridCol w:w="521"/>
        <w:gridCol w:w="571"/>
        <w:gridCol w:w="541"/>
        <w:gridCol w:w="581"/>
        <w:gridCol w:w="522"/>
        <w:gridCol w:w="472"/>
        <w:gridCol w:w="552"/>
        <w:gridCol w:w="512"/>
        <w:gridCol w:w="511"/>
        <w:gridCol w:w="541"/>
        <w:gridCol w:w="521"/>
        <w:gridCol w:w="975"/>
      </w:tblGrid>
      <w:tr w:rsidR="00FA15F5" w:rsidRPr="0080255D" w:rsidTr="008161C3">
        <w:trPr>
          <w:trHeight w:val="312"/>
        </w:trPr>
        <w:tc>
          <w:tcPr>
            <w:tcW w:w="32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S.No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74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Name of the Departments</w:t>
            </w:r>
          </w:p>
        </w:tc>
        <w:tc>
          <w:tcPr>
            <w:tcW w:w="266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Jan</w:t>
            </w:r>
          </w:p>
        </w:tc>
        <w:tc>
          <w:tcPr>
            <w:tcW w:w="28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Feb</w:t>
            </w:r>
          </w:p>
        </w:tc>
        <w:tc>
          <w:tcPr>
            <w:tcW w:w="29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27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Apr</w:t>
            </w:r>
          </w:p>
        </w:tc>
        <w:tc>
          <w:tcPr>
            <w:tcW w:w="296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May</w:t>
            </w:r>
          </w:p>
        </w:tc>
        <w:tc>
          <w:tcPr>
            <w:tcW w:w="266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Jun</w:t>
            </w:r>
          </w:p>
        </w:tc>
        <w:tc>
          <w:tcPr>
            <w:tcW w:w="240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Jul</w:t>
            </w:r>
          </w:p>
        </w:tc>
        <w:tc>
          <w:tcPr>
            <w:tcW w:w="28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Aug</w:t>
            </w:r>
          </w:p>
        </w:tc>
        <w:tc>
          <w:tcPr>
            <w:tcW w:w="26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Sep</w:t>
            </w:r>
          </w:p>
        </w:tc>
        <w:tc>
          <w:tcPr>
            <w:tcW w:w="260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Oct</w:t>
            </w:r>
          </w:p>
        </w:tc>
        <w:tc>
          <w:tcPr>
            <w:tcW w:w="27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Nov</w:t>
            </w:r>
          </w:p>
        </w:tc>
        <w:tc>
          <w:tcPr>
            <w:tcW w:w="26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Dec</w:t>
            </w:r>
          </w:p>
        </w:tc>
        <w:tc>
          <w:tcPr>
            <w:tcW w:w="536" w:type="pct"/>
            <w:shd w:val="clear" w:color="auto" w:fill="auto"/>
            <w:noWrap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Kayachikitsa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(</w:t>
            </w: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Rasayan&amp;Manasrogetc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18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17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19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23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243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Panchkarma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14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19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22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2825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254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Shalya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11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15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16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45D19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190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Shalakya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7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12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15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45D19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148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Prasuti&amp;StriRoga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9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16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14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45D19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167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Kaumarbhrittya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(</w:t>
            </w: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Balrog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6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10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10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108</w:t>
            </w:r>
          </w:p>
        </w:tc>
      </w:tr>
      <w:tr w:rsidR="00FA15F5" w:rsidRPr="0080255D" w:rsidTr="008161C3">
        <w:tc>
          <w:tcPr>
            <w:tcW w:w="1201" w:type="pct"/>
            <w:gridSpan w:val="2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6B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  <w:t>Month Total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68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67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56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65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89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96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FF1277" w:rsidP="00082B36">
            <w:r>
              <w:t>93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112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107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125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116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116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19777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1110</w:t>
            </w:r>
          </w:p>
        </w:tc>
      </w:tr>
    </w:tbl>
    <w:p w:rsidR="000A76F1" w:rsidRDefault="000A76F1" w:rsidP="008161C3">
      <w:pPr>
        <w:rPr>
          <w:b/>
          <w:color w:val="000000" w:themeColor="text1"/>
        </w:rPr>
      </w:pPr>
    </w:p>
    <w:p w:rsidR="00FA15F5" w:rsidRDefault="00FD3777">
      <w:pPr>
        <w:rPr>
          <w:b/>
          <w:color w:val="000000" w:themeColor="text1"/>
        </w:rPr>
      </w:pPr>
      <w:r>
        <w:rPr>
          <w:b/>
          <w:color w:val="000000" w:themeColor="text1"/>
        </w:rPr>
        <w:t>GRAND TOTAL: 1110</w:t>
      </w:r>
      <w:r w:rsidR="008161C3">
        <w:rPr>
          <w:b/>
          <w:color w:val="000000" w:themeColor="text1"/>
        </w:rPr>
        <w:t>.</w:t>
      </w:r>
    </w:p>
    <w:p w:rsidR="00CA2317" w:rsidRDefault="00CA2317">
      <w:pPr>
        <w:rPr>
          <w:b/>
          <w:color w:val="000000" w:themeColor="text1"/>
        </w:rPr>
      </w:pPr>
    </w:p>
    <w:p w:rsidR="00CA2317" w:rsidRDefault="00CA2317" w:rsidP="00CA2317">
      <w:pPr>
        <w:rPr>
          <w:b/>
          <w:color w:val="000000" w:themeColor="text1"/>
        </w:rPr>
      </w:pPr>
    </w:p>
    <w:p w:rsidR="00CA2317" w:rsidRPr="00617A3A" w:rsidRDefault="00CA2317" w:rsidP="00CA23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</w:pP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No. of OPD (Out Patients Department) Patients in the </w:t>
      </w:r>
      <w:r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Current </w:t>
      </w: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>calendar year</w:t>
      </w:r>
      <w:r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2025</w:t>
      </w: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(i.e.</w:t>
      </w:r>
      <w:r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from 1st JAN</w:t>
      </w:r>
      <w:r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> 2025</w:t>
      </w: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>)</w:t>
      </w:r>
    </w:p>
    <w:p w:rsidR="00CA2317" w:rsidRDefault="00CA2317" w:rsidP="00CA2317">
      <w:pPr>
        <w:rPr>
          <w:color w:val="000000" w:themeColor="text1"/>
        </w:rPr>
      </w:pPr>
    </w:p>
    <w:p w:rsidR="00CA2317" w:rsidRDefault="00CA2317" w:rsidP="00CA2317">
      <w:pPr>
        <w:rPr>
          <w:color w:val="000000" w:themeColor="text1"/>
        </w:rPr>
      </w:pPr>
    </w:p>
    <w:tbl>
      <w:tblPr>
        <w:tblW w:w="52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045"/>
        <w:gridCol w:w="512"/>
        <w:gridCol w:w="521"/>
        <w:gridCol w:w="571"/>
        <w:gridCol w:w="541"/>
        <w:gridCol w:w="581"/>
        <w:gridCol w:w="522"/>
        <w:gridCol w:w="472"/>
        <w:gridCol w:w="552"/>
        <w:gridCol w:w="512"/>
        <w:gridCol w:w="511"/>
        <w:gridCol w:w="541"/>
        <w:gridCol w:w="521"/>
        <w:gridCol w:w="642"/>
      </w:tblGrid>
      <w:tr w:rsidR="00CA2317" w:rsidRPr="0080255D" w:rsidTr="000A2C8B">
        <w:trPr>
          <w:trHeight w:val="312"/>
        </w:trPr>
        <w:tc>
          <w:tcPr>
            <w:tcW w:w="30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110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Name of the Departments</w:t>
            </w:r>
          </w:p>
        </w:tc>
        <w:tc>
          <w:tcPr>
            <w:tcW w:w="26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Jan</w:t>
            </w:r>
          </w:p>
        </w:tc>
        <w:tc>
          <w:tcPr>
            <w:tcW w:w="26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Feb</w:t>
            </w:r>
          </w:p>
        </w:tc>
        <w:tc>
          <w:tcPr>
            <w:tcW w:w="29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27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Apr</w:t>
            </w:r>
          </w:p>
        </w:tc>
        <w:tc>
          <w:tcPr>
            <w:tcW w:w="29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May</w:t>
            </w:r>
          </w:p>
        </w:tc>
        <w:tc>
          <w:tcPr>
            <w:tcW w:w="26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Jun</w:t>
            </w:r>
          </w:p>
        </w:tc>
        <w:tc>
          <w:tcPr>
            <w:tcW w:w="24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Jul</w:t>
            </w:r>
          </w:p>
        </w:tc>
        <w:tc>
          <w:tcPr>
            <w:tcW w:w="28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Aug</w:t>
            </w:r>
          </w:p>
        </w:tc>
        <w:tc>
          <w:tcPr>
            <w:tcW w:w="26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Sep</w:t>
            </w:r>
          </w:p>
        </w:tc>
        <w:tc>
          <w:tcPr>
            <w:tcW w:w="26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Oct</w:t>
            </w:r>
          </w:p>
        </w:tc>
        <w:tc>
          <w:tcPr>
            <w:tcW w:w="27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Nov</w:t>
            </w:r>
          </w:p>
        </w:tc>
        <w:tc>
          <w:tcPr>
            <w:tcW w:w="26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Dec</w:t>
            </w:r>
          </w:p>
        </w:tc>
        <w:tc>
          <w:tcPr>
            <w:tcW w:w="33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CA2317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Kayachikitsa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823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Pancha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karma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746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Shalya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618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Shalakya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tantra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410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Prasuti&amp;StriRoga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460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Kaumarbhrittya-BalRoga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458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Swasthavritta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&amp; Yoga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289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Aatyayika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(Casualty)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330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6A419E" w:rsidRPr="0080255D" w:rsidTr="00891019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Default="006A419E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Visha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chikitsa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A419E" w:rsidRPr="0080255D" w:rsidRDefault="006A419E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1416" w:type="pct"/>
            <w:gridSpan w:val="2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6B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  <w:t>Month Total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E61AA1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4134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</w:tbl>
    <w:p w:rsidR="00CA2317" w:rsidRDefault="00CA2317" w:rsidP="00CA2317">
      <w:pPr>
        <w:rPr>
          <w:color w:val="000000" w:themeColor="text1"/>
        </w:rPr>
      </w:pPr>
    </w:p>
    <w:p w:rsidR="00CA2317" w:rsidRPr="00597509" w:rsidRDefault="00CA2317" w:rsidP="00CA231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GRAND TOTAL: </w:t>
      </w:r>
    </w:p>
    <w:p w:rsidR="00CA2317" w:rsidRPr="00E86E1A" w:rsidRDefault="00CA2317" w:rsidP="00CA2317">
      <w:pPr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DETAILS OF IPD IN THE </w:t>
      </w:r>
      <w:r w:rsidR="00891019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CURRENT </w:t>
      </w:r>
      <w:r w:rsidRPr="00E86E1A">
        <w:rPr>
          <w:rFonts w:ascii="Arial" w:eastAsia="Times New Roman" w:hAnsi="Arial" w:cs="Arial"/>
          <w:b/>
          <w:bCs/>
          <w:color w:val="000000" w:themeColor="text1"/>
          <w:u w:val="single"/>
        </w:rPr>
        <w:t>CALE</w:t>
      </w: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NDAR YEAR </w:t>
      </w:r>
      <w:r w:rsidR="00891019">
        <w:rPr>
          <w:rFonts w:ascii="Arial" w:eastAsia="Times New Roman" w:hAnsi="Arial" w:cs="Arial"/>
          <w:b/>
          <w:bCs/>
          <w:color w:val="000000" w:themeColor="text1"/>
          <w:u w:val="single"/>
        </w:rPr>
        <w:t>2025</w:t>
      </w: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>I.E.from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1</w:t>
      </w:r>
      <w:r w:rsidRPr="00DB3484">
        <w:rPr>
          <w:rFonts w:ascii="Arial" w:eastAsia="Times New Roman" w:hAnsi="Arial" w:cs="Arial"/>
          <w:b/>
          <w:bCs/>
          <w:color w:val="000000" w:themeColor="text1"/>
          <w:u w:val="single"/>
          <w:vertAlign w:val="superscript"/>
        </w:rPr>
        <w:t>st</w:t>
      </w:r>
      <w:r w:rsidR="00891019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JAN 2025</w:t>
      </w:r>
      <w:r w:rsidRPr="00E86E1A">
        <w:rPr>
          <w:rFonts w:ascii="Arial" w:eastAsia="Times New Roman" w:hAnsi="Arial" w:cs="Arial"/>
          <w:b/>
          <w:bCs/>
          <w:color w:val="000000" w:themeColor="text1"/>
          <w:u w:val="single"/>
        </w:rPr>
        <w:t>)</w:t>
      </w:r>
    </w:p>
    <w:tbl>
      <w:tblPr>
        <w:tblW w:w="5303" w:type="pct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717"/>
        <w:gridCol w:w="512"/>
        <w:gridCol w:w="521"/>
        <w:gridCol w:w="571"/>
        <w:gridCol w:w="541"/>
        <w:gridCol w:w="581"/>
        <w:gridCol w:w="522"/>
        <w:gridCol w:w="472"/>
        <w:gridCol w:w="552"/>
        <w:gridCol w:w="512"/>
        <w:gridCol w:w="511"/>
        <w:gridCol w:w="541"/>
        <w:gridCol w:w="521"/>
        <w:gridCol w:w="975"/>
      </w:tblGrid>
      <w:tr w:rsidR="00CA2317" w:rsidRPr="0080255D" w:rsidTr="000A2C8B">
        <w:trPr>
          <w:trHeight w:val="312"/>
        </w:trPr>
        <w:tc>
          <w:tcPr>
            <w:tcW w:w="32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S.No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74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Name of the Departments</w:t>
            </w:r>
          </w:p>
        </w:tc>
        <w:tc>
          <w:tcPr>
            <w:tcW w:w="266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Jan</w:t>
            </w:r>
          </w:p>
        </w:tc>
        <w:tc>
          <w:tcPr>
            <w:tcW w:w="28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Feb</w:t>
            </w:r>
          </w:p>
        </w:tc>
        <w:tc>
          <w:tcPr>
            <w:tcW w:w="29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27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Apr</w:t>
            </w:r>
          </w:p>
        </w:tc>
        <w:tc>
          <w:tcPr>
            <w:tcW w:w="296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May</w:t>
            </w:r>
          </w:p>
        </w:tc>
        <w:tc>
          <w:tcPr>
            <w:tcW w:w="266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Jun</w:t>
            </w:r>
          </w:p>
        </w:tc>
        <w:tc>
          <w:tcPr>
            <w:tcW w:w="240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Jul</w:t>
            </w:r>
          </w:p>
        </w:tc>
        <w:tc>
          <w:tcPr>
            <w:tcW w:w="28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Aug</w:t>
            </w:r>
          </w:p>
        </w:tc>
        <w:tc>
          <w:tcPr>
            <w:tcW w:w="26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Sep</w:t>
            </w:r>
          </w:p>
        </w:tc>
        <w:tc>
          <w:tcPr>
            <w:tcW w:w="260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Oct</w:t>
            </w:r>
          </w:p>
        </w:tc>
        <w:tc>
          <w:tcPr>
            <w:tcW w:w="27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Nov</w:t>
            </w:r>
          </w:p>
        </w:tc>
        <w:tc>
          <w:tcPr>
            <w:tcW w:w="26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Dec</w:t>
            </w:r>
          </w:p>
        </w:tc>
        <w:tc>
          <w:tcPr>
            <w:tcW w:w="536" w:type="pct"/>
            <w:shd w:val="clear" w:color="auto" w:fill="auto"/>
            <w:noWrap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CA2317" w:rsidRPr="0080255D" w:rsidTr="00891019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Kayachikitsa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(</w:t>
            </w: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Rasayan&amp;Manasrogetc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8105E0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Panchkarma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8105E0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Shalya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8105E0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Shalakya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8105E0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Prasuti&amp;StriRoga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8105E0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Kaumarbhrittya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(</w:t>
            </w: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Balrog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8105E0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86E3F" w:rsidRPr="0080255D" w:rsidTr="00891019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80255D" w:rsidRDefault="00C86E3F" w:rsidP="000A2C8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80255D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Visha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Chikitsa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80255D" w:rsidRDefault="008105E0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80255D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80255D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86E3F" w:rsidRDefault="00C86E3F" w:rsidP="000A2C8B"/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86E3F" w:rsidRDefault="00C86E3F" w:rsidP="000A2C8B"/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86E3F" w:rsidRDefault="00C86E3F" w:rsidP="000A2C8B"/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80255D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80255D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80255D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80255D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80255D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80255D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86E3F" w:rsidRPr="0080255D" w:rsidRDefault="00C86E3F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CA2317" w:rsidRPr="0080255D" w:rsidTr="00891019">
        <w:tc>
          <w:tcPr>
            <w:tcW w:w="1201" w:type="pct"/>
            <w:gridSpan w:val="2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6B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  <w:t>Month Total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8105E0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108</w:t>
            </w:r>
            <w:bookmarkStart w:id="0" w:name="_GoBack"/>
            <w:bookmarkEnd w:id="0"/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CA2317" w:rsidRDefault="00CA2317" w:rsidP="000A2C8B"/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CA2317" w:rsidRPr="0080255D" w:rsidRDefault="00CA2317" w:rsidP="000A2C8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</w:tbl>
    <w:p w:rsidR="00CA2317" w:rsidRDefault="00CA2317" w:rsidP="00CA2317">
      <w:pPr>
        <w:rPr>
          <w:b/>
          <w:color w:val="000000" w:themeColor="text1"/>
        </w:rPr>
      </w:pPr>
    </w:p>
    <w:p w:rsidR="00CA2317" w:rsidRPr="00226DCC" w:rsidRDefault="00CA2317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GRAND TOTAL: </w:t>
      </w:r>
    </w:p>
    <w:sectPr w:rsidR="00CA2317" w:rsidRPr="00226DCC" w:rsidSect="0080255D">
      <w:pgSz w:w="11909" w:h="16834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255D"/>
    <w:rsid w:val="00033AEF"/>
    <w:rsid w:val="00035DD0"/>
    <w:rsid w:val="00042DA5"/>
    <w:rsid w:val="00045C03"/>
    <w:rsid w:val="00092B94"/>
    <w:rsid w:val="00096840"/>
    <w:rsid w:val="000A14A6"/>
    <w:rsid w:val="000A4C49"/>
    <w:rsid w:val="000A76F1"/>
    <w:rsid w:val="000B755E"/>
    <w:rsid w:val="000D351A"/>
    <w:rsid w:val="000D4B82"/>
    <w:rsid w:val="000E3741"/>
    <w:rsid w:val="000E4B3A"/>
    <w:rsid w:val="001318E6"/>
    <w:rsid w:val="001330A5"/>
    <w:rsid w:val="001523E1"/>
    <w:rsid w:val="00156204"/>
    <w:rsid w:val="00187C23"/>
    <w:rsid w:val="00193FF6"/>
    <w:rsid w:val="0019454E"/>
    <w:rsid w:val="0019777D"/>
    <w:rsid w:val="001A29DA"/>
    <w:rsid w:val="001B0A42"/>
    <w:rsid w:val="001C26EE"/>
    <w:rsid w:val="001E3E1C"/>
    <w:rsid w:val="001F4566"/>
    <w:rsid w:val="00211C71"/>
    <w:rsid w:val="002202B2"/>
    <w:rsid w:val="00226DCC"/>
    <w:rsid w:val="00254D96"/>
    <w:rsid w:val="00260572"/>
    <w:rsid w:val="00260C97"/>
    <w:rsid w:val="00261031"/>
    <w:rsid w:val="00264B46"/>
    <w:rsid w:val="0028251C"/>
    <w:rsid w:val="00287AAA"/>
    <w:rsid w:val="002A4480"/>
    <w:rsid w:val="002B0468"/>
    <w:rsid w:val="002E01C6"/>
    <w:rsid w:val="00321065"/>
    <w:rsid w:val="00333B96"/>
    <w:rsid w:val="003421BC"/>
    <w:rsid w:val="00346C76"/>
    <w:rsid w:val="00354B07"/>
    <w:rsid w:val="00356629"/>
    <w:rsid w:val="00361077"/>
    <w:rsid w:val="003715BB"/>
    <w:rsid w:val="00374CCD"/>
    <w:rsid w:val="0037638C"/>
    <w:rsid w:val="00385356"/>
    <w:rsid w:val="00386ECE"/>
    <w:rsid w:val="00387362"/>
    <w:rsid w:val="00390065"/>
    <w:rsid w:val="00392DD6"/>
    <w:rsid w:val="003A612F"/>
    <w:rsid w:val="003B2981"/>
    <w:rsid w:val="003B5DD8"/>
    <w:rsid w:val="003C2945"/>
    <w:rsid w:val="003C4AEC"/>
    <w:rsid w:val="003C5C7B"/>
    <w:rsid w:val="003C63EA"/>
    <w:rsid w:val="003D6DD0"/>
    <w:rsid w:val="003F30E7"/>
    <w:rsid w:val="003F77AA"/>
    <w:rsid w:val="00414974"/>
    <w:rsid w:val="00423502"/>
    <w:rsid w:val="00436AF3"/>
    <w:rsid w:val="00443B33"/>
    <w:rsid w:val="00445D19"/>
    <w:rsid w:val="00460D80"/>
    <w:rsid w:val="0046179A"/>
    <w:rsid w:val="0047206C"/>
    <w:rsid w:val="004757A6"/>
    <w:rsid w:val="00484E08"/>
    <w:rsid w:val="00486C41"/>
    <w:rsid w:val="0048713C"/>
    <w:rsid w:val="00492487"/>
    <w:rsid w:val="00496D61"/>
    <w:rsid w:val="004A09AD"/>
    <w:rsid w:val="004A34CE"/>
    <w:rsid w:val="004B4690"/>
    <w:rsid w:val="004D32E8"/>
    <w:rsid w:val="004D3D73"/>
    <w:rsid w:val="004D5B65"/>
    <w:rsid w:val="0050544A"/>
    <w:rsid w:val="005174AA"/>
    <w:rsid w:val="00527D94"/>
    <w:rsid w:val="00534C91"/>
    <w:rsid w:val="005607A0"/>
    <w:rsid w:val="0056757F"/>
    <w:rsid w:val="00570475"/>
    <w:rsid w:val="0058118E"/>
    <w:rsid w:val="0058397E"/>
    <w:rsid w:val="00595525"/>
    <w:rsid w:val="00597509"/>
    <w:rsid w:val="005D0042"/>
    <w:rsid w:val="005E212C"/>
    <w:rsid w:val="005F3A96"/>
    <w:rsid w:val="005F49A9"/>
    <w:rsid w:val="00607A33"/>
    <w:rsid w:val="0061535B"/>
    <w:rsid w:val="00617A3A"/>
    <w:rsid w:val="00624963"/>
    <w:rsid w:val="00632902"/>
    <w:rsid w:val="006709D0"/>
    <w:rsid w:val="00695CB9"/>
    <w:rsid w:val="006A419E"/>
    <w:rsid w:val="006D77BB"/>
    <w:rsid w:val="006F022A"/>
    <w:rsid w:val="006F27BC"/>
    <w:rsid w:val="007102F9"/>
    <w:rsid w:val="007122C5"/>
    <w:rsid w:val="00721940"/>
    <w:rsid w:val="007219EF"/>
    <w:rsid w:val="0073137E"/>
    <w:rsid w:val="007469B0"/>
    <w:rsid w:val="007569A9"/>
    <w:rsid w:val="00760116"/>
    <w:rsid w:val="00762E35"/>
    <w:rsid w:val="00781321"/>
    <w:rsid w:val="007835AB"/>
    <w:rsid w:val="0078600F"/>
    <w:rsid w:val="007A6233"/>
    <w:rsid w:val="007B0A64"/>
    <w:rsid w:val="007B4FE8"/>
    <w:rsid w:val="007C5CF0"/>
    <w:rsid w:val="007D0DC2"/>
    <w:rsid w:val="007D6F60"/>
    <w:rsid w:val="007E16C9"/>
    <w:rsid w:val="007E74A4"/>
    <w:rsid w:val="007F7980"/>
    <w:rsid w:val="00800908"/>
    <w:rsid w:val="0080255D"/>
    <w:rsid w:val="00805BA2"/>
    <w:rsid w:val="008105E0"/>
    <w:rsid w:val="008161C3"/>
    <w:rsid w:val="00827E78"/>
    <w:rsid w:val="0083430C"/>
    <w:rsid w:val="00835B23"/>
    <w:rsid w:val="00846A93"/>
    <w:rsid w:val="00875392"/>
    <w:rsid w:val="00891019"/>
    <w:rsid w:val="00894E5A"/>
    <w:rsid w:val="00895689"/>
    <w:rsid w:val="008A71F8"/>
    <w:rsid w:val="008B159D"/>
    <w:rsid w:val="008C7F8A"/>
    <w:rsid w:val="008D7B91"/>
    <w:rsid w:val="00900021"/>
    <w:rsid w:val="009200B6"/>
    <w:rsid w:val="00922CF8"/>
    <w:rsid w:val="00925471"/>
    <w:rsid w:val="00930A3B"/>
    <w:rsid w:val="00952338"/>
    <w:rsid w:val="00954AB8"/>
    <w:rsid w:val="00956503"/>
    <w:rsid w:val="00957FC8"/>
    <w:rsid w:val="00966615"/>
    <w:rsid w:val="00974ED5"/>
    <w:rsid w:val="00977DD5"/>
    <w:rsid w:val="009810F0"/>
    <w:rsid w:val="00990246"/>
    <w:rsid w:val="009973DD"/>
    <w:rsid w:val="009A06F6"/>
    <w:rsid w:val="009A0988"/>
    <w:rsid w:val="009A2632"/>
    <w:rsid w:val="009C0122"/>
    <w:rsid w:val="009C2874"/>
    <w:rsid w:val="009D1453"/>
    <w:rsid w:val="009D1867"/>
    <w:rsid w:val="009D6F70"/>
    <w:rsid w:val="009E0D78"/>
    <w:rsid w:val="009E33D2"/>
    <w:rsid w:val="009E54E1"/>
    <w:rsid w:val="009E7CB9"/>
    <w:rsid w:val="009F184C"/>
    <w:rsid w:val="009F3877"/>
    <w:rsid w:val="009F66CC"/>
    <w:rsid w:val="009F7D25"/>
    <w:rsid w:val="00A02C79"/>
    <w:rsid w:val="00A034A3"/>
    <w:rsid w:val="00A13166"/>
    <w:rsid w:val="00A24058"/>
    <w:rsid w:val="00A371DD"/>
    <w:rsid w:val="00A702DB"/>
    <w:rsid w:val="00A715C0"/>
    <w:rsid w:val="00A75884"/>
    <w:rsid w:val="00A91E47"/>
    <w:rsid w:val="00A96F28"/>
    <w:rsid w:val="00AB2965"/>
    <w:rsid w:val="00AD253C"/>
    <w:rsid w:val="00AD4B5C"/>
    <w:rsid w:val="00B03AC5"/>
    <w:rsid w:val="00B045BC"/>
    <w:rsid w:val="00B0549F"/>
    <w:rsid w:val="00B26D95"/>
    <w:rsid w:val="00B342E7"/>
    <w:rsid w:val="00B36BA2"/>
    <w:rsid w:val="00B416FA"/>
    <w:rsid w:val="00B42ED4"/>
    <w:rsid w:val="00B51DF6"/>
    <w:rsid w:val="00B56E14"/>
    <w:rsid w:val="00B67398"/>
    <w:rsid w:val="00B71F8D"/>
    <w:rsid w:val="00B8442E"/>
    <w:rsid w:val="00B93F57"/>
    <w:rsid w:val="00B94817"/>
    <w:rsid w:val="00BA021A"/>
    <w:rsid w:val="00BB2602"/>
    <w:rsid w:val="00BB6818"/>
    <w:rsid w:val="00C01042"/>
    <w:rsid w:val="00C113B0"/>
    <w:rsid w:val="00C17B77"/>
    <w:rsid w:val="00C24010"/>
    <w:rsid w:val="00C24572"/>
    <w:rsid w:val="00C47997"/>
    <w:rsid w:val="00C6779D"/>
    <w:rsid w:val="00C74990"/>
    <w:rsid w:val="00C81072"/>
    <w:rsid w:val="00C810EA"/>
    <w:rsid w:val="00C85A50"/>
    <w:rsid w:val="00C86E3F"/>
    <w:rsid w:val="00CA2317"/>
    <w:rsid w:val="00CA43F1"/>
    <w:rsid w:val="00CB7547"/>
    <w:rsid w:val="00CC4418"/>
    <w:rsid w:val="00CD58FF"/>
    <w:rsid w:val="00CE416E"/>
    <w:rsid w:val="00CE63DF"/>
    <w:rsid w:val="00CF6C0D"/>
    <w:rsid w:val="00D00824"/>
    <w:rsid w:val="00D0339A"/>
    <w:rsid w:val="00D40FDD"/>
    <w:rsid w:val="00D42E8A"/>
    <w:rsid w:val="00D57D0D"/>
    <w:rsid w:val="00D61826"/>
    <w:rsid w:val="00D722A9"/>
    <w:rsid w:val="00D757D0"/>
    <w:rsid w:val="00D83D90"/>
    <w:rsid w:val="00D85060"/>
    <w:rsid w:val="00D947BA"/>
    <w:rsid w:val="00D9612E"/>
    <w:rsid w:val="00DA212A"/>
    <w:rsid w:val="00DA4696"/>
    <w:rsid w:val="00DB3484"/>
    <w:rsid w:val="00DB5A35"/>
    <w:rsid w:val="00DC4BAB"/>
    <w:rsid w:val="00DC7A09"/>
    <w:rsid w:val="00DD25C5"/>
    <w:rsid w:val="00DF441B"/>
    <w:rsid w:val="00E10F11"/>
    <w:rsid w:val="00E213E1"/>
    <w:rsid w:val="00E30240"/>
    <w:rsid w:val="00E41EAB"/>
    <w:rsid w:val="00E43D63"/>
    <w:rsid w:val="00E564A7"/>
    <w:rsid w:val="00E61AA1"/>
    <w:rsid w:val="00E639A5"/>
    <w:rsid w:val="00E72041"/>
    <w:rsid w:val="00E759B2"/>
    <w:rsid w:val="00E86720"/>
    <w:rsid w:val="00E86E1A"/>
    <w:rsid w:val="00ED3B81"/>
    <w:rsid w:val="00EF599D"/>
    <w:rsid w:val="00F018BD"/>
    <w:rsid w:val="00F054C2"/>
    <w:rsid w:val="00F11561"/>
    <w:rsid w:val="00F15CAB"/>
    <w:rsid w:val="00F22A8B"/>
    <w:rsid w:val="00F2678B"/>
    <w:rsid w:val="00F446E7"/>
    <w:rsid w:val="00F475CB"/>
    <w:rsid w:val="00F54A38"/>
    <w:rsid w:val="00F555C5"/>
    <w:rsid w:val="00F648C0"/>
    <w:rsid w:val="00F87426"/>
    <w:rsid w:val="00F92957"/>
    <w:rsid w:val="00FA15F5"/>
    <w:rsid w:val="00FB00D2"/>
    <w:rsid w:val="00FD3777"/>
    <w:rsid w:val="00FD4F26"/>
    <w:rsid w:val="00FD5511"/>
    <w:rsid w:val="00FE34AB"/>
    <w:rsid w:val="00FF1277"/>
    <w:rsid w:val="00FF58FF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CC85B-01C4-4B49-B77A-69F2248D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year">
    <w:name w:val="currentyear"/>
    <w:basedOn w:val="DefaultParagraphFont"/>
    <w:rsid w:val="0080255D"/>
  </w:style>
  <w:style w:type="character" w:customStyle="1" w:styleId="appname">
    <w:name w:val="app_name"/>
    <w:basedOn w:val="DefaultParagraphFont"/>
    <w:rsid w:val="0080255D"/>
  </w:style>
  <w:style w:type="character" w:styleId="Strong">
    <w:name w:val="Strong"/>
    <w:basedOn w:val="DefaultParagraphFont"/>
    <w:uiPriority w:val="22"/>
    <w:qFormat/>
    <w:rsid w:val="0080255D"/>
    <w:rPr>
      <w:b/>
      <w:bCs/>
    </w:rPr>
  </w:style>
  <w:style w:type="paragraph" w:customStyle="1" w:styleId="Default">
    <w:name w:val="Default"/>
    <w:rsid w:val="001C26EE"/>
    <w:pPr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3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812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1108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64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141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89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253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330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2139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799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58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42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30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69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355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HILLSIDE  AYUR</dc:creator>
  <cp:lastModifiedBy>DELL</cp:lastModifiedBy>
  <cp:revision>123</cp:revision>
  <cp:lastPrinted>2023-05-03T06:02:00Z</cp:lastPrinted>
  <dcterms:created xsi:type="dcterms:W3CDTF">2022-03-16T07:01:00Z</dcterms:created>
  <dcterms:modified xsi:type="dcterms:W3CDTF">2025-02-22T09:04:00Z</dcterms:modified>
</cp:coreProperties>
</file>